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704E" w14:textId="77777777" w:rsidR="000C2B6D" w:rsidRDefault="000C2B6D" w:rsidP="000C2B6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14:paraId="2CC59781" w14:textId="77777777" w:rsidR="000C2B6D" w:rsidRDefault="000C2B6D" w:rsidP="000C2B6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14:paraId="2A954A16" w14:textId="77777777" w:rsidR="000C2B6D" w:rsidRPr="000C2B6D" w:rsidRDefault="006B5C44" w:rsidP="000C2B6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0C2B6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DOCUMENTO </w:t>
      </w:r>
      <w:r w:rsidR="001E31F0" w:rsidRPr="000C2B6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3.</w:t>
      </w:r>
      <w:r w:rsidRPr="000C2B6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8</w:t>
      </w:r>
    </w:p>
    <w:p w14:paraId="479B231E" w14:textId="4BD7A301" w:rsidR="006B5C44" w:rsidRPr="000C2B6D" w:rsidRDefault="006B5C44" w:rsidP="000C2B6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0C2B6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REQUERIMENTO DE INS</w:t>
      </w:r>
      <w:r w:rsidR="00663361" w:rsidRPr="000C2B6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CRIÇÃO AO DIRETOR DO INSTITUTO </w:t>
      </w:r>
      <w:r w:rsidR="001E31F0" w:rsidRPr="000C2B6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PSICANÁLISE “NILDE PARADA FRANCH”, DO GEP MARÍLIA E REGIÃO</w:t>
      </w:r>
    </w:p>
    <w:p w14:paraId="259F0A7F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16187CED" w14:textId="77777777" w:rsidR="006B5C44" w:rsidRPr="000C2B6D" w:rsidRDefault="006B5C44" w:rsidP="000C2B6D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EA94C70" w14:textId="77777777" w:rsidR="006B5C44" w:rsidRPr="000C2B6D" w:rsidRDefault="006B5C44" w:rsidP="000C2B6D">
      <w:pPr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3FE652AF" w14:textId="0C0B36A7" w:rsidR="006B5C44" w:rsidRPr="000C2B6D" w:rsidRDefault="0052362D" w:rsidP="000C2B6D">
      <w:pPr>
        <w:spacing w:after="0" w:line="36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5573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Marília, .......... de ..................... de 2026</w:t>
      </w:r>
      <w:r w:rsidR="00C762D0" w:rsidRPr="000C2B6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14:paraId="01FECFEE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277B9476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1D8112D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917C21D" w14:textId="70498A16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C2B6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_____________________________________________ requer sua inscrição no Processo de Seleção para Formação Psicanalítica do Instituto de Psicanálise</w:t>
      </w:r>
      <w:r w:rsidR="00663361" w:rsidRPr="000C2B6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0C2B6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“Nilde Parada </w:t>
      </w:r>
      <w:proofErr w:type="spellStart"/>
      <w:r w:rsidR="000C2B6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Franch</w:t>
      </w:r>
      <w:proofErr w:type="spellEnd"/>
      <w:r w:rsidR="000C2B6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”, do GEP Marília e Região.</w:t>
      </w:r>
    </w:p>
    <w:p w14:paraId="1F7EB96A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5B9BDA1E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050B9D19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99686A6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C2B6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Atenciosamente,</w:t>
      </w:r>
    </w:p>
    <w:p w14:paraId="0EB85B7C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519A5AF8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16423A0F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05BA0A8C" w14:textId="77777777" w:rsidR="006B5C44" w:rsidRPr="000C2B6D" w:rsidRDefault="006B5C44" w:rsidP="000C2B6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4D336012" w14:textId="77777777" w:rsidR="006B5C44" w:rsidRPr="000C2B6D" w:rsidRDefault="006B5C44" w:rsidP="000C2B6D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C2B6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______________________________________</w:t>
      </w:r>
    </w:p>
    <w:p w14:paraId="46F969C1" w14:textId="77777777" w:rsidR="006B5C44" w:rsidRPr="000C2B6D" w:rsidRDefault="006B5C44" w:rsidP="000C2B6D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C2B6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(assinatura)</w:t>
      </w:r>
    </w:p>
    <w:p w14:paraId="695AFB6F" w14:textId="77777777" w:rsidR="006B5C44" w:rsidRPr="000C2B6D" w:rsidRDefault="006B5C44" w:rsidP="000C2B6D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t-BR"/>
        </w:rPr>
      </w:pPr>
    </w:p>
    <w:p w14:paraId="626CC7DC" w14:textId="77777777" w:rsidR="006B5C44" w:rsidRPr="000C2B6D" w:rsidRDefault="006B5C44" w:rsidP="000C2B6D">
      <w:pPr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</w:p>
    <w:p w14:paraId="023C2A67" w14:textId="77777777" w:rsidR="006B5C44" w:rsidRPr="00AB244A" w:rsidRDefault="006B5C44" w:rsidP="000C2B6D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14:paraId="59335EF9" w14:textId="77777777" w:rsidR="004C3C59" w:rsidRDefault="004C3C59"/>
    <w:sectPr w:rsidR="004C3C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B0EC" w14:textId="77777777" w:rsidR="00F32931" w:rsidRDefault="00F32931" w:rsidP="000C2B6D">
      <w:pPr>
        <w:spacing w:after="0" w:line="240" w:lineRule="auto"/>
      </w:pPr>
      <w:r>
        <w:separator/>
      </w:r>
    </w:p>
  </w:endnote>
  <w:endnote w:type="continuationSeparator" w:id="0">
    <w:p w14:paraId="6C215E41" w14:textId="77777777" w:rsidR="00F32931" w:rsidRDefault="00F32931" w:rsidP="000C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5361" w14:textId="77777777" w:rsidR="00F32931" w:rsidRDefault="00F32931" w:rsidP="000C2B6D">
      <w:pPr>
        <w:spacing w:after="0" w:line="240" w:lineRule="auto"/>
      </w:pPr>
      <w:r>
        <w:separator/>
      </w:r>
    </w:p>
  </w:footnote>
  <w:footnote w:type="continuationSeparator" w:id="0">
    <w:p w14:paraId="055B9E0C" w14:textId="77777777" w:rsidR="00F32931" w:rsidRDefault="00F32931" w:rsidP="000C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2054" w14:textId="79230FF4" w:rsidR="000C2B6D" w:rsidRPr="00076068" w:rsidRDefault="000C2B6D" w:rsidP="000C2B6D">
    <w:pPr>
      <w:pStyle w:val="Cabealho"/>
      <w:ind w:left="2880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32BBC4" wp14:editId="3680755C">
          <wp:simplePos x="0" y="0"/>
          <wp:positionH relativeFrom="column">
            <wp:posOffset>219075</wp:posOffset>
          </wp:positionH>
          <wp:positionV relativeFrom="paragraph">
            <wp:posOffset>-85725</wp:posOffset>
          </wp:positionV>
          <wp:extent cx="1362075" cy="788670"/>
          <wp:effectExtent l="0" t="0" r="9525" b="0"/>
          <wp:wrapThrough wrapText="bothSides">
            <wp:wrapPolygon edited="0">
              <wp:start x="3625" y="522"/>
              <wp:lineTo x="1510" y="3130"/>
              <wp:lineTo x="0" y="6783"/>
              <wp:lineTo x="302" y="17217"/>
              <wp:lineTo x="1208" y="18261"/>
              <wp:lineTo x="13594" y="20870"/>
              <wp:lineTo x="21147" y="20870"/>
              <wp:lineTo x="21449" y="18261"/>
              <wp:lineTo x="21449" y="7304"/>
              <wp:lineTo x="20845" y="2087"/>
              <wp:lineTo x="16615" y="522"/>
              <wp:lineTo x="3625" y="522"/>
            </wp:wrapPolygon>
          </wp:wrapThrough>
          <wp:docPr id="87066995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38" t="27478" r="14435" b="2845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068">
      <w:rPr>
        <w:rFonts w:ascii="Times New Roman" w:hAnsi="Times New Roman"/>
      </w:rPr>
      <w:t>Rua: Doutor Granadino de Baptista, 135 Bairro: Sen. Salgado Filho Marília | São Paulo | CEP: 17502-180</w:t>
    </w:r>
  </w:p>
  <w:p w14:paraId="4796ECFD" w14:textId="77777777" w:rsidR="000C2B6D" w:rsidRPr="00076068" w:rsidRDefault="000C2B6D" w:rsidP="000C2B6D">
    <w:pPr>
      <w:pStyle w:val="Cabealho"/>
      <w:ind w:left="2880"/>
      <w:rPr>
        <w:rFonts w:ascii="Times New Roman" w:hAnsi="Times New Roman"/>
      </w:rPr>
    </w:pPr>
    <w:r w:rsidRPr="00076068">
      <w:rPr>
        <w:rFonts w:ascii="Times New Roman" w:hAnsi="Times New Roman"/>
      </w:rPr>
      <w:t>Telefone: (14) 3413-3307 | (14) 99614-67821</w:t>
    </w:r>
  </w:p>
  <w:p w14:paraId="7CFA2183" w14:textId="77777777" w:rsidR="000C2B6D" w:rsidRDefault="000C2B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44"/>
    <w:rsid w:val="00080BAB"/>
    <w:rsid w:val="000810FC"/>
    <w:rsid w:val="000C2B6D"/>
    <w:rsid w:val="001B5269"/>
    <w:rsid w:val="001E31F0"/>
    <w:rsid w:val="001E5C20"/>
    <w:rsid w:val="003C4DEB"/>
    <w:rsid w:val="00444EFA"/>
    <w:rsid w:val="004C3C59"/>
    <w:rsid w:val="0052362D"/>
    <w:rsid w:val="006604F6"/>
    <w:rsid w:val="00663361"/>
    <w:rsid w:val="006B5C44"/>
    <w:rsid w:val="0095748B"/>
    <w:rsid w:val="00981809"/>
    <w:rsid w:val="00AC4C34"/>
    <w:rsid w:val="00B923C2"/>
    <w:rsid w:val="00C762D0"/>
    <w:rsid w:val="00F32931"/>
    <w:rsid w:val="00FA17B7"/>
    <w:rsid w:val="00F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056F0"/>
  <w15:docId w15:val="{57635F8C-4E0A-422C-B97A-AB73B0AB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4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B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B6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C2B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B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Sbpsp_31</dc:creator>
  <cp:lastModifiedBy>GEPMR</cp:lastModifiedBy>
  <cp:revision>3</cp:revision>
  <dcterms:created xsi:type="dcterms:W3CDTF">2026-03-13T17:33:00Z</dcterms:created>
  <dcterms:modified xsi:type="dcterms:W3CDTF">2026-04-23T17:37:00Z</dcterms:modified>
</cp:coreProperties>
</file>